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înscriere</w:t>
      </w:r>
      <w:proofErr w:type="spellEnd"/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Cluj</w:t>
      </w:r>
      <w:proofErr w:type="spellEnd"/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  <w:r w:rsidR="00514300">
        <w:rPr>
          <w:rFonts w:ascii="Times New Roman" w:hAnsi="Times New Roman" w:cs="Times New Roman"/>
          <w:sz w:val="28"/>
          <w:szCs w:val="28"/>
        </w:rPr>
        <w:t>______________</w:t>
      </w:r>
    </w:p>
    <w:p w:rsidR="00514300" w:rsidRDefault="00514300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300" w:rsidRDefault="00514300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concurs.):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_________________________________________________________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recomandări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|  </w:t>
      </w:r>
      <w:proofErr w:type="spellStart"/>
      <w:r>
        <w:rPr>
          <w:rFonts w:ascii="Courier New" w:hAnsi="Courier New" w:cs="Courier New"/>
        </w:rPr>
        <w:t>Numele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 | </w:t>
      </w:r>
      <w:proofErr w:type="spellStart"/>
      <w:r>
        <w:rPr>
          <w:rFonts w:ascii="Courier New" w:hAnsi="Courier New" w:cs="Courier New"/>
        </w:rPr>
        <w:t>Instituţia</w:t>
      </w:r>
      <w:proofErr w:type="spellEnd"/>
      <w:r>
        <w:rPr>
          <w:rFonts w:ascii="Courier New" w:hAnsi="Courier New" w:cs="Courier New"/>
        </w:rPr>
        <w:t xml:space="preserve"> | 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 | 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|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|_______________________|____________|___________|____________________|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|            |           |                    |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|_______________________|____________|___________|____________________|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2207" w:rsidRDefault="006F2207" w:rsidP="00A0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2207" w:rsidRDefault="006F2207" w:rsidP="00A0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4</w:t>
      </w:r>
      <w:r>
        <w:rPr>
          <w:rFonts w:ascii="Times New Roman" w:hAnsi="Times New Roman" w:cs="Times New Roman"/>
          <w:sz w:val="28"/>
          <w:szCs w:val="28"/>
        </w:rPr>
        <w:t xml:space="preserve"> pct. 2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>
        <w:rPr>
          <w:rFonts w:ascii="Times New Roman" w:hAnsi="Times New Roman" w:cs="Times New Roman"/>
          <w:sz w:val="28"/>
          <w:szCs w:val="28"/>
        </w:rPr>
        <w:t>lit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a)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Directivei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95/46/CE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514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cu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electronic.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comportamentală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300">
        <w:rPr>
          <w:rFonts w:ascii="Times New Roman" w:hAnsi="Times New Roman" w:cs="Times New Roman"/>
          <w:sz w:val="28"/>
          <w:szCs w:val="28"/>
        </w:rPr>
        <w:t>________________________________</w:t>
      </w:r>
      <w:proofErr w:type="gramStart"/>
      <w:r w:rsidR="0051430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326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adevărate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207" w:rsidRDefault="006F2207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207" w:rsidRDefault="006F2207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</w:t>
      </w:r>
      <w:r w:rsidR="006F2207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6F2207" w:rsidRDefault="006F2207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207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6F2207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A012EA" w:rsidRDefault="00A012EA" w:rsidP="00A0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90F" w:rsidRDefault="007A690F"/>
    <w:sectPr w:rsidR="007A690F" w:rsidSect="00A012EA">
      <w:pgSz w:w="12240" w:h="15840"/>
      <w:pgMar w:top="1135" w:right="616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EA"/>
    <w:rsid w:val="003A6231"/>
    <w:rsid w:val="00514300"/>
    <w:rsid w:val="00595ED4"/>
    <w:rsid w:val="006F2207"/>
    <w:rsid w:val="00732D96"/>
    <w:rsid w:val="007A690F"/>
    <w:rsid w:val="00871B75"/>
    <w:rsid w:val="00A012EA"/>
    <w:rsid w:val="00CD6595"/>
    <w:rsid w:val="00D87C91"/>
    <w:rsid w:val="00F0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97F53-D4F1-4888-BA3A-5FDF2926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userxy</dc:creator>
  <cp:lastModifiedBy>RU</cp:lastModifiedBy>
  <cp:revision>2</cp:revision>
  <cp:lastPrinted>2023-01-19T07:08:00Z</cp:lastPrinted>
  <dcterms:created xsi:type="dcterms:W3CDTF">2024-02-20T07:30:00Z</dcterms:created>
  <dcterms:modified xsi:type="dcterms:W3CDTF">2024-02-20T07:30:00Z</dcterms:modified>
</cp:coreProperties>
</file>